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538C" w14:textId="77777777" w:rsidR="000F1569" w:rsidRPr="000F1569" w:rsidRDefault="000F1569" w:rsidP="000F1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F1569">
        <w:rPr>
          <w:rFonts w:ascii="Calibri" w:eastAsia="Times New Roman" w:hAnsi="Calibri" w:cs="Calibri"/>
          <w:color w:val="000000"/>
          <w:sz w:val="20"/>
          <w:szCs w:val="20"/>
          <w:lang w:eastAsia="es-MX"/>
        </w:rPr>
        <w:tab/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1775"/>
        <w:gridCol w:w="1775"/>
        <w:gridCol w:w="1572"/>
        <w:gridCol w:w="1414"/>
      </w:tblGrid>
      <w:tr w:rsidR="003D026C" w:rsidRPr="000F1569" w14:paraId="6DDB21F0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E6F2" w14:textId="77777777" w:rsidR="003D026C" w:rsidRPr="000F1569" w:rsidRDefault="003D026C" w:rsidP="000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 del archivo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79785" w14:textId="77777777" w:rsidR="003D026C" w:rsidRPr="000F1569" w:rsidRDefault="003D026C" w:rsidP="000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Fausto Cruz Cruz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CBFB5" w14:textId="77777777" w:rsidR="003D026C" w:rsidRPr="000F1569" w:rsidRDefault="003D026C" w:rsidP="000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Joaquín Jorge Cruz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35EE" w14:textId="77777777" w:rsidR="003D026C" w:rsidRPr="000F1569" w:rsidRDefault="003D026C" w:rsidP="000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Familia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C7A0" w14:textId="77777777" w:rsidR="003D026C" w:rsidRPr="000F1569" w:rsidRDefault="003D026C" w:rsidP="000F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Nombre científico</w:t>
            </w:r>
          </w:p>
        </w:tc>
      </w:tr>
      <w:tr w:rsidR="003D026C" w:rsidRPr="000F1569" w14:paraId="3E1F68EB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F46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001_Solanaceae-Solanum-cf-nigrescens_FCC581-JJC582.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B166" w14:textId="77777777" w:rsidR="003D026C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G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kin</w:t>
            </w:r>
            <w:r w:rsidRPr="002B348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67F97213" w14:textId="0293C090" w:rsidR="002B3488" w:rsidRPr="002B3488" w:rsidRDefault="002B3488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B34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hierva mora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C118" w14:textId="77777777" w:rsidR="003D026C" w:rsidRDefault="002B3488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yanG kin</w:t>
            </w:r>
            <w:r w:rsidRPr="002B34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679A2342" w14:textId="669AF8A7" w:rsidR="002B3488" w:rsidRPr="002B3488" w:rsidRDefault="002B3488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B348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hierva mora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8B72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Solanaceae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608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Solanum nigrescens</w:t>
            </w:r>
          </w:p>
        </w:tc>
      </w:tr>
      <w:tr w:rsidR="003D026C" w:rsidRPr="000F1569" w14:paraId="61FBC08F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D5EA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002_Brassicaceae_FCC581-JJC582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343F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shinq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ji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1453C316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hierba zorrillo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E0B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kshinq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ji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1B0D598D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hierba zorrillo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3430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Brassicaceae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F797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Pendiente</w:t>
            </w:r>
          </w:p>
        </w:tc>
      </w:tr>
      <w:tr w:rsidR="003D026C" w:rsidRPr="000F1569" w14:paraId="33F24F4D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7067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003a_Lamiaceae-Salvia-rojo_FCC581-JJC582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E46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 yuq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nkqa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E</w:t>
            </w:r>
          </w:p>
          <w:p w14:paraId="0B6C5A72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flor colibrí roja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68EE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yuq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nkqa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E</w:t>
            </w:r>
          </w:p>
          <w:p w14:paraId="0034CBF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flor colibrí roja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CEB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Lamiaceae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683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Salvia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sp. (flor roja)</w:t>
            </w:r>
          </w:p>
        </w:tc>
      </w:tr>
      <w:tr w:rsidR="003D026C" w:rsidRPr="000F1569" w14:paraId="3219CEF9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8FFE2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003b_Lamiaceae-Salvia-morado_FCC581-JJC582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62C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yuq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kwa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 </w:t>
            </w:r>
          </w:p>
          <w:p w14:paraId="442473A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flor colibrí morada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54F9E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yuq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kwa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407C2F9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flor colibrí morada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DA3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Lamiaceae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934C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Salvia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sp. (flor morada)</w:t>
            </w:r>
          </w:p>
        </w:tc>
      </w:tr>
      <w:tr w:rsidR="003D026C" w:rsidRPr="000F1569" w14:paraId="25818ADE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F8A8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004_Urticaceae_FCC581-JJC582.wav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1027A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ntyki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I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jnoq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4188B3B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hoja mata gusano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A868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ntyi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I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jnoq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47E3681C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hoja mata gusano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DB3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Urticaceae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3C58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Pendiente</w:t>
            </w:r>
          </w:p>
        </w:tc>
      </w:tr>
      <w:tr w:rsidR="003D026C" w:rsidRPr="000F1569" w14:paraId="1B1D77E1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315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005_Solanaceae-Solanum_FCC581-JJC582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2734" w14:textId="0A6D7ACE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cheq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B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ntyqya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k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2B34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shneq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1397EA1C" w14:textId="5169CC59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espina</w:t>
            </w:r>
            <w:r w:rsidR="002B348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 diente perro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CDD1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kcheq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B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ntyqya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K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shneq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10BA4F37" w14:textId="0D634C51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espina </w:t>
            </w:r>
            <w:r w:rsidR="002B348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diente</w:t>
            </w: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 perro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DA9A0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Solanaceae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454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Solanum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sp.</w:t>
            </w:r>
          </w:p>
        </w:tc>
      </w:tr>
      <w:tr w:rsidR="003D026C" w:rsidRPr="000F1569" w14:paraId="48620C28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CB1AD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006_Solanaceae-Triumfetta_FCC581-JJC582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29DE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cheq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B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ktsuq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H</w:t>
            </w:r>
          </w:p>
          <w:p w14:paraId="0D17F25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espina china/ganchuda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61B2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kcheq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B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ktsuq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H</w:t>
            </w: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 </w:t>
            </w:r>
          </w:p>
          <w:p w14:paraId="3E88DA0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espina china/ganchuda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369C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Solanaceae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CB3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Triumfetta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sp.</w:t>
            </w:r>
          </w:p>
        </w:tc>
      </w:tr>
      <w:tr w:rsidR="003D026C" w:rsidRPr="000F1569" w14:paraId="181630AE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3A36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008_Asteraceae-cf-Montanoa_FCC581-JJC582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2818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laq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B</w:t>
            </w:r>
          </w:p>
          <w:p w14:paraId="4BFE11E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flor amarga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E94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laq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B</w:t>
            </w:r>
          </w:p>
          <w:p w14:paraId="23BBE80A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flor amarga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97BA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Asteraceae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C170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Montanoa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sp.</w:t>
            </w:r>
          </w:p>
        </w:tc>
      </w:tr>
      <w:tr w:rsidR="003D026C" w:rsidRPr="000F1569" w14:paraId="15AC2547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536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007_Apidae_FCC581-JJC582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9D514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ton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wyuq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5200517B" w14:textId="7C726935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abeja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mellipona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C72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kton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yuq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29DE28F6" w14:textId="63747CCE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abeja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mellipona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3577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Apidae (abeja)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F6BE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Bombus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sp.?</w:t>
            </w:r>
          </w:p>
        </w:tc>
      </w:tr>
      <w:tr w:rsidR="003D026C" w:rsidRPr="000F1569" w14:paraId="47540CC9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4005" w14:textId="576CE6A5" w:rsidR="003D026C" w:rsidRPr="007A1521" w:rsidRDefault="003D026C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009_Fagaceae-Quercus_FCC581-JJC582</w:t>
            </w:r>
            <w:r w:rsidRPr="007A1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 xml:space="preserve"> </w:t>
            </w:r>
          </w:p>
          <w:p w14:paraId="081EDE27" w14:textId="1CE6C9B3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2AFA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tan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J</w:t>
            </w:r>
          </w:p>
          <w:p w14:paraId="7CA6841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árbol </w:t>
            </w:r>
            <w:r w:rsidRPr="000F1569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es-MX"/>
              </w:rPr>
              <w:t>Quercus</w:t>
            </w: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8828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tan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J</w:t>
            </w:r>
          </w:p>
          <w:p w14:paraId="569F39C7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árbol </w:t>
            </w:r>
            <w:r w:rsidRPr="000F1569">
              <w:rPr>
                <w:rFonts w:ascii="Calibri" w:eastAsia="Times New Roman" w:hAnsi="Calibri" w:cs="Calibri"/>
                <w:i/>
                <w:iCs/>
                <w:color w:val="FF0000"/>
                <w:sz w:val="24"/>
                <w:szCs w:val="24"/>
                <w:lang w:eastAsia="es-MX"/>
              </w:rPr>
              <w:t>Quercus</w:t>
            </w: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599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Fagaceae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D41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Quercus sp.</w:t>
            </w:r>
          </w:p>
        </w:tc>
      </w:tr>
      <w:tr w:rsidR="003D026C" w:rsidRPr="000F1569" w14:paraId="7EFD86D7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512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010_Papaveraceae-Bocconia_FCC581-JJC582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73EE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yjo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G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ab/>
            </w:r>
          </w:p>
          <w:p w14:paraId="32FA550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árbol calabaza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49D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yjo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G</w:t>
            </w:r>
          </w:p>
          <w:p w14:paraId="55264B1E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árbol calabaza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9677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Papaveraceae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218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Bocconia frutescens</w:t>
            </w:r>
          </w:p>
        </w:tc>
      </w:tr>
      <w:tr w:rsidR="003D026C" w:rsidRPr="000F1569" w14:paraId="1EDB7BF1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EDB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011_Leguminosae-para-cuajar_FCC581-JJC582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C9B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nda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ktyinq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B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3FBD66D2" w14:textId="5F16B99B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árbol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 </w:t>
            </w:r>
            <w:r w:rsidR="0054579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guaje</w:t>
            </w:r>
          </w:p>
          <w:p w14:paraId="601E4AFF" w14:textId="4A190F3D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2098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nda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ktyinq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B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knaq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05300822" w14:textId="5DFC05BC" w:rsidR="003D026C" w:rsidRPr="00705A73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05A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árbol </w:t>
            </w:r>
            <w:r w:rsidR="00545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g</w:t>
            </w:r>
            <w:r w:rsidR="00545795" w:rsidRPr="00705A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uaje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BE9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Leguminosae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8B1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 xml:space="preserve">Acaciella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sp.</w:t>
            </w:r>
          </w:p>
        </w:tc>
      </w:tr>
      <w:tr w:rsidR="003D026C" w:rsidRPr="000F1569" w14:paraId="5A3559AC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8FE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012_Leguminosae-Calliandra_FCC581-JJC582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6742" w14:textId="67E9BAE3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ke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tykinq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H</w:t>
            </w:r>
          </w:p>
          <w:p w14:paraId="0CB378D9" w14:textId="7834F8DB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eastAsia="es-MX"/>
              </w:rPr>
            </w:pPr>
            <w:r w:rsidRPr="007A1521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eastAsia="es-MX"/>
              </w:rPr>
              <w:t xml:space="preserve">arbol flor </w:t>
            </w: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eastAsia="es-MX"/>
              </w:rPr>
              <w:t>¿</w:t>
            </w:r>
          </w:p>
          <w:p w14:paraId="4653C2CC" w14:textId="6B2183B2" w:rsidR="003D026C" w:rsidRPr="000F1569" w:rsidRDefault="003D026C" w:rsidP="00F94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390F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ke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tykinq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H</w:t>
            </w:r>
          </w:p>
          <w:p w14:paraId="1664EE32" w14:textId="03874A2B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A15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árbol flor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9EB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Leguminosae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FFFA4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 xml:space="preserve">Acaciella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sp.</w:t>
            </w:r>
          </w:p>
        </w:tc>
      </w:tr>
      <w:tr w:rsidR="003D026C" w:rsidRPr="000F1569" w14:paraId="0203F967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0AC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013_Asteraceae-Dahlia_FCC581-JJC582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3733" w14:textId="287B1E6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kton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164A236C" w14:textId="28B2A5C1" w:rsidR="003D026C" w:rsidRPr="00343AF7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343A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flor </w:t>
            </w:r>
            <w:r w:rsidR="00545795" w:rsidRPr="00343A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abundante</w:t>
            </w:r>
          </w:p>
          <w:p w14:paraId="7A7862EE" w14:textId="4340D012" w:rsidR="003D026C" w:rsidRPr="0069558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es-MX"/>
              </w:rPr>
            </w:pPr>
          </w:p>
          <w:p w14:paraId="1E2CDA88" w14:textId="27939E09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</w:p>
          <w:p w14:paraId="54AF5DD6" w14:textId="5C841DC0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9FC0" w14:textId="31D2EAD2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kton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66AFBEC5" w14:textId="1E20F24B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955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flor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</w:t>
            </w:r>
            <w:r w:rsidR="00545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abundante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783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Asteraceae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97FD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 xml:space="preserve">Dahlia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sp.</w:t>
            </w:r>
          </w:p>
        </w:tc>
      </w:tr>
      <w:tr w:rsidR="003D026C" w:rsidRPr="000F1569" w14:paraId="3B2CE27C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841C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014_Fagaceae-Quercus-hojas-picudas_FCC581-JJC582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D85A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tan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J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jyaq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69702001" w14:textId="7F4597C5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3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encino blanco hongo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01E1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tan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J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jyaq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0D88C49F" w14:textId="393E10C5" w:rsidR="003D026C" w:rsidRPr="000F1569" w:rsidRDefault="00545795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encino </w:t>
            </w:r>
            <w:r w:rsidRPr="005B3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blanco</w:t>
            </w:r>
            <w:r w:rsidR="003D0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</w:t>
            </w:r>
            <w:r w:rsidR="003D026C" w:rsidRPr="005B3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hongo</w:t>
            </w:r>
            <w:r w:rsidR="003D0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BDB6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Fagaceae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C09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 xml:space="preserve">Quercus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sp.</w:t>
            </w:r>
          </w:p>
        </w:tc>
      </w:tr>
      <w:tr w:rsidR="003D026C" w:rsidRPr="000F1569" w14:paraId="76E4770E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79AD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015_Fagaceae-Quercus-hojas-anchas_FCC581-JJC582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6785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tan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 xml:space="preserve">J 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shin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G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nkaq</w:t>
            </w:r>
            <w:r w:rsidRPr="005B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 xml:space="preserve"> </w:t>
            </w:r>
          </w:p>
          <w:p w14:paraId="54BDB864" w14:textId="309056DA" w:rsidR="003D026C" w:rsidRPr="008C694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5B3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encino blanco </w:t>
            </w:r>
            <w:r w:rsidRPr="005B3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hoja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ancha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F990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tan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J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shin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G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nkaq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0D57A64E" w14:textId="02833D1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B3E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ncino </w:t>
            </w:r>
            <w:r w:rsidR="00545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blanco hoja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ancha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A6D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Fagaceae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9D1E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 xml:space="preserve">Quercus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sp.</w:t>
            </w:r>
          </w:p>
        </w:tc>
      </w:tr>
      <w:tr w:rsidR="003D026C" w:rsidRPr="000F1569" w14:paraId="61A2E8E6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55A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016_Orchidaceae-Prosthechea_FCC581-JJC582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B551" w14:textId="2C60C895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jlyaq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E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lyu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J</w:t>
            </w:r>
          </w:p>
          <w:p w14:paraId="17FBB860" w14:textId="4BCB5D19" w:rsidR="003D026C" w:rsidRPr="008C694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8C6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orquídea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volteada</w:t>
            </w:r>
          </w:p>
          <w:p w14:paraId="7BBA2A4C" w14:textId="47F4F48F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328A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tlyaq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E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lyu</w:t>
            </w:r>
            <w:r w:rsidRPr="000F1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s-MX"/>
              </w:rPr>
              <w:t>J</w:t>
            </w:r>
          </w:p>
          <w:p w14:paraId="2FF5AEE1" w14:textId="1ED24BA5" w:rsidR="003D026C" w:rsidRPr="008C694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C69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orquídea volteada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BE9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Orchidaceae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59F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Prosthechea</w:t>
            </w:r>
          </w:p>
        </w:tc>
      </w:tr>
      <w:tr w:rsidR="003D026C" w:rsidRPr="000F1569" w14:paraId="0F00B567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AA07" w14:textId="1A08CF26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017_Orchidaceae-fotografiado_FCC581-JJC582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06F9" w14:textId="77777777" w:rsidR="003D026C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tlyaq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 xml:space="preserve">E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nten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0A00ACA8" w14:textId="65B6C9FB" w:rsidR="003D026C" w:rsidRPr="000F1569" w:rsidRDefault="00545795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orquídea </w:t>
            </w:r>
            <w:r w:rsidRPr="004D025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blanca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2EEC" w14:textId="77777777" w:rsidR="003D026C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ke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tlyaq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 xml:space="preserve">E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nten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56EC61E7" w14:textId="5F5FF109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014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orquídea blanca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AF96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Orchidaceae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F11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0FCFA758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E2B2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018_Orchidaceae-cf-Acianthera_medicina-madicion_FCC581-JJC582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F808" w14:textId="77777777" w:rsidR="003D026C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yan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 xml:space="preserve">G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yweq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H</w:t>
            </w:r>
          </w:p>
          <w:p w14:paraId="79749BEE" w14:textId="779AB850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27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veneno maldición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CEF38" w14:textId="77777777" w:rsidR="003D026C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yan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G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yweq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H</w:t>
            </w:r>
          </w:p>
          <w:p w14:paraId="098EEE6D" w14:textId="2EDEE3DB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6279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veneno maldición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93E7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Orchidaceae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FE99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 xml:space="preserve">Acianthera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sp.</w:t>
            </w:r>
          </w:p>
        </w:tc>
      </w:tr>
      <w:tr w:rsidR="003D026C" w:rsidRPr="000F1569" w14:paraId="15CFA626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92F1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019_Cactaceae-Disocactus-rojo_FCC581-JJC582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FA50" w14:textId="77777777" w:rsidR="003D026C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tyjyu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1D38F554" w14:textId="12B3618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4D02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nopal </w:t>
            </w:r>
            <w:r w:rsidR="005457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dragón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5301" w14:textId="77777777" w:rsidR="003D026C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F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tiyu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415EF2D2" w14:textId="440C14C7" w:rsidR="003D026C" w:rsidRPr="004D0259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</w:pPr>
            <w:r w:rsidRPr="004D025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 xml:space="preserve">nopal </w:t>
            </w:r>
            <w:r w:rsidR="0054579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s-MX"/>
              </w:rPr>
              <w:t>dragón</w:t>
            </w:r>
          </w:p>
          <w:p w14:paraId="2D285FD3" w14:textId="69981715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DFFF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Cactaceae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DF1E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 xml:space="preserve">Disocactus 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sp.</w:t>
            </w:r>
          </w:p>
        </w:tc>
      </w:tr>
      <w:tr w:rsidR="003D026C" w:rsidRPr="000F1569" w14:paraId="2E381265" w14:textId="77777777" w:rsidTr="00547639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CE67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012_Malvaceae-Guazuma_FCC581-JJC582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8309" w14:textId="77777777" w:rsidR="003D026C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yka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A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ndiyuq</w:t>
            </w: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s-MX"/>
              </w:rPr>
              <w:t>I</w:t>
            </w:r>
          </w:p>
          <w:p w14:paraId="776C3402" w14:textId="447CFE5F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4A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árbol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travieso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34D4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B657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Malvaceae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42C7" w14:textId="77777777" w:rsidR="003D026C" w:rsidRPr="007A1521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</w:pPr>
            <w:r w:rsidRPr="000F156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  <w:t>Guazuma ulmifolia</w:t>
            </w:r>
          </w:p>
          <w:p w14:paraId="4367FAED" w14:textId="77777777" w:rsidR="003D026C" w:rsidRPr="007A1521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14:paraId="5EBA87E3" w14:textId="77777777" w:rsidR="003D026C" w:rsidRPr="007A1521" w:rsidRDefault="003D026C" w:rsidP="000F15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14:paraId="10B10FEE" w14:textId="52DABFD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7DA98D40" w14:textId="77777777" w:rsidTr="00F6091A">
        <w:trPr>
          <w:trHeight w:val="1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77D8" w14:textId="1255C318" w:rsidR="003D026C" w:rsidRPr="000F1569" w:rsidRDefault="003D026C" w:rsidP="0054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020_Lauraceae-Laurel_FCC581-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B590" w14:textId="153C6982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1D7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ke</w:t>
            </w:r>
            <w:r w:rsidRPr="009C5C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ktanq</w:t>
            </w:r>
            <w:r w:rsidRPr="001D7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B</w:t>
            </w:r>
          </w:p>
          <w:p w14:paraId="156CB3CE" w14:textId="2D55F074" w:rsidR="003D026C" w:rsidRPr="00F6091A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laurel</w:t>
            </w:r>
          </w:p>
          <w:p w14:paraId="4DDE67FC" w14:textId="684804CA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</w:p>
          <w:p w14:paraId="2DEC95D9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</w:p>
          <w:p w14:paraId="36D07A6D" w14:textId="762DAE75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965E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1D7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ke</w:t>
            </w:r>
            <w:r w:rsidRPr="001D7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ktanq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B</w:t>
            </w:r>
          </w:p>
          <w:p w14:paraId="76F58315" w14:textId="6A1EBD9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C5C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laurel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B484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15A7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39C3F768" w14:textId="3A3509F0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0F9300AC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C9A2" w14:textId="5EAF825B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021_Arecaceae_FCC581-JJC582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906E" w14:textId="385C4AF5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jla</w:t>
            </w:r>
            <w:r w:rsidRPr="001D7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la</w:t>
            </w:r>
            <w:r w:rsidRPr="001D7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6FC72853" w14:textId="317A30BB" w:rsidR="003D026C" w:rsidRDefault="00545795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palmera tiesa</w:t>
            </w:r>
          </w:p>
          <w:p w14:paraId="1AFA6409" w14:textId="77777777" w:rsidR="003D026C" w:rsidRPr="009C5CA7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  <w:p w14:paraId="55F02F95" w14:textId="20D1772C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4C76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jlaq</w:t>
            </w:r>
            <w:r w:rsidRPr="001D7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la</w:t>
            </w:r>
            <w:r w:rsidRPr="001D77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7A5E37F9" w14:textId="341A3D0E" w:rsidR="003D026C" w:rsidRPr="009C5CA7" w:rsidRDefault="00545795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palmera tiesa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4B4A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F1EB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FD304DD" w14:textId="4D0A7CDC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72D01478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7E4F" w14:textId="699B8CB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022_Malvaceae-Guazuma_FCC581-JJC582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DE7D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ndiyuq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3F124088" w14:textId="0C15DAC4" w:rsidR="003D026C" w:rsidRPr="00734AA0" w:rsidRDefault="003D026C" w:rsidP="00734A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734A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travieso</w:t>
            </w:r>
          </w:p>
          <w:p w14:paraId="70335C89" w14:textId="78A723B8" w:rsidR="003D026C" w:rsidRPr="00734AA0" w:rsidRDefault="003D026C" w:rsidP="00734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908C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ndiyuq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57012E0B" w14:textId="7F4153FC" w:rsidR="003D026C" w:rsidRPr="00734AA0" w:rsidRDefault="003D026C" w:rsidP="00734AA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734A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travieso</w:t>
            </w:r>
          </w:p>
          <w:p w14:paraId="7D71EAAD" w14:textId="37E13D80" w:rsidR="003D026C" w:rsidRPr="00734AA0" w:rsidRDefault="003D026C" w:rsidP="00734A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F93E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E692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A3A7E51" w14:textId="490EB859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F1A85E1" w14:textId="13A98AB2" w:rsidR="003D026C" w:rsidRPr="00CB1AB5" w:rsidRDefault="003D026C" w:rsidP="00CB1A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4699A323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2D71" w14:textId="02D2DE40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023_Pinus-spp_FCC581-JJC582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7D22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ktye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2FF33D75" w14:textId="5C4BFFB3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pino</w:t>
            </w:r>
          </w:p>
          <w:p w14:paraId="3C12069E" w14:textId="12DC7EA5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DE107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ktye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1A94A894" w14:textId="5A368FAC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34AA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pino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ECB0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1E28" w14:textId="396FCFFA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B6BFB40" w14:textId="464F2EF4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1940AD6C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5F4B" w14:textId="5903E8C0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024_Meliaceae-Cedrela_FCC581-JJC582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590D" w14:textId="45FCBC6F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klaq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tijyan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1B98711A" w14:textId="26478D66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1A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mamey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853E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klaq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tiyan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4237B668" w14:textId="38D93BD5" w:rsidR="003D026C" w:rsidRPr="00CB1AB5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mamey 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83F4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09D6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49C0F1F" w14:textId="51B6AAA6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05557124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C9CC" w14:textId="207E9FC3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025_Leguminosae-Cedro-blanco_FCC581-JJC582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3F00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ka</w:t>
            </w:r>
            <w:r w:rsidRPr="00570C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stanq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koq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4DB625BD" w14:textId="2B1CD0D2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rama luna</w:t>
            </w:r>
          </w:p>
          <w:p w14:paraId="66CF6E79" w14:textId="328C5C1A" w:rsidR="003D026C" w:rsidRPr="00E30DB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D248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stanq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koq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5899C2FD" w14:textId="663413FB" w:rsidR="003D026C" w:rsidRPr="00E30DB1" w:rsidRDefault="003D026C" w:rsidP="00E30DB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rama luna</w:t>
            </w:r>
          </w:p>
          <w:p w14:paraId="3ECE1038" w14:textId="51A8ED05" w:rsidR="003D026C" w:rsidRPr="00E30DB1" w:rsidRDefault="003D026C" w:rsidP="00E30D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FC47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F3BAC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77EAF1A7" w14:textId="1C9E3FB8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7B2CACF5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5FB5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026_Leguminosae-Enterolobium_FCC581-JJC582</w:t>
            </w:r>
          </w:p>
          <w:p w14:paraId="39E2130C" w14:textId="5DF5E0CF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A725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sqyu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ntya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07321FC6" w14:textId="75289D16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parota</w:t>
            </w:r>
          </w:p>
          <w:p w14:paraId="31018A34" w14:textId="0E08EB28" w:rsidR="003D026C" w:rsidRPr="00E30DB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10B9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sqyu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ntya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1E804D97" w14:textId="5797BA0E" w:rsidR="003D026C" w:rsidRPr="00475BE5" w:rsidRDefault="003D026C" w:rsidP="00475BE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475B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parota</w:t>
            </w:r>
          </w:p>
          <w:p w14:paraId="231FB460" w14:textId="64FB79E6" w:rsidR="003D026C" w:rsidRPr="00475BE5" w:rsidRDefault="003D026C" w:rsidP="00475B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854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4D7C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1167C4ED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D985" w14:textId="77777777" w:rsidR="003D026C" w:rsidRDefault="003D026C" w:rsidP="004C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027_Meliaceae-Cedro-rojo_FCC581-JJC582</w:t>
            </w:r>
          </w:p>
          <w:p w14:paraId="7BF43C0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12DA" w14:textId="72C984EC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klaq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chuq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37FD49C5" w14:textId="76A39E84" w:rsidR="003D026C" w:rsidRPr="00475BE5" w:rsidRDefault="00545795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</w:t>
            </w:r>
            <w:r w:rsidR="003D0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mamey piña</w:t>
            </w:r>
          </w:p>
          <w:p w14:paraId="2F52BBF9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3B07ABD" w14:textId="24643482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C1FEF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klaq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chuq</w:t>
            </w:r>
            <w:r w:rsidRPr="00CE7C7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04619189" w14:textId="5D3CF48D" w:rsidR="003D026C" w:rsidRPr="00CE7C7E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E7C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mamey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piña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E55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6F9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5EE3CA6F" w14:textId="77777777" w:rsidTr="001345DC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C939" w14:textId="17FE2656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0E622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028_Agavaceae-Yucca_FCC581-JJC582</w:t>
            </w:r>
          </w:p>
          <w:p w14:paraId="01BFDC44" w14:textId="1ECB2362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54FA73BD" w14:textId="0874E3C6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0A7F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taq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kyo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J</w:t>
            </w:r>
          </w:p>
          <w:p w14:paraId="47641DBD" w14:textId="53C875BE" w:rsidR="003D026C" w:rsidRPr="00CE7C7E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CE7C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 xml:space="preserve"> yuca</w:t>
            </w:r>
          </w:p>
          <w:p w14:paraId="41313655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273709FB" w14:textId="22D443AD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36E4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taq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kyo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J</w:t>
            </w:r>
          </w:p>
          <w:p w14:paraId="4CEF268C" w14:textId="1CD3665F" w:rsidR="003D026C" w:rsidRPr="00CE7C7E" w:rsidRDefault="003D026C" w:rsidP="00CE7C7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yuca</w:t>
            </w:r>
          </w:p>
          <w:p w14:paraId="0586A061" w14:textId="3EFEB83F" w:rsidR="003D026C" w:rsidRPr="00CE7C7E" w:rsidRDefault="003D026C" w:rsidP="00CE7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5393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F9EF" w14:textId="19D3C634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24F59C26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7894" w14:textId="6D8C7E71" w:rsidR="003D026C" w:rsidRDefault="003D026C" w:rsidP="002A4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4763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029_Leguminosae-Erythrina_FCC581-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  <w:r w:rsidRPr="0054763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JJC582</w:t>
            </w:r>
          </w:p>
          <w:p w14:paraId="63D9FE15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8E468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2CEAF96A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sqyu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ntyqa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H</w:t>
            </w:r>
          </w:p>
          <w:p w14:paraId="738B54A9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</w:p>
          <w:p w14:paraId="3CF54BD6" w14:textId="5BE7C57F" w:rsidR="003D026C" w:rsidRPr="00CE7C7E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E7C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colorín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659A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70C2EDAA" w14:textId="77777777" w:rsidR="003D026C" w:rsidRDefault="003D026C" w:rsidP="002A4FBD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sqyu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ntyqa</w:t>
            </w:r>
            <w:r w:rsidRPr="00DB12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H</w:t>
            </w:r>
          </w:p>
          <w:p w14:paraId="4C5A9D7C" w14:textId="677220D2" w:rsidR="003D026C" w:rsidRPr="00513A56" w:rsidRDefault="003D026C" w:rsidP="002A4FBD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 w:rsidRPr="00513A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colorín</w:t>
            </w:r>
          </w:p>
          <w:p w14:paraId="296B3346" w14:textId="1362A35C" w:rsidR="003D026C" w:rsidRPr="000F1569" w:rsidRDefault="003D026C" w:rsidP="002A4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D8CD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BF82E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53CE0195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1E2A" w14:textId="586A01C5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0E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040_Leguminosae-Diphysa_FCC581-JJC582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DDE0E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ntya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I</w:t>
            </w:r>
          </w:p>
          <w:p w14:paraId="137EA3F5" w14:textId="77777777" w:rsidR="003D026C" w:rsidRPr="00513A56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513A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guachipilín</w:t>
            </w:r>
          </w:p>
          <w:p w14:paraId="6AB63295" w14:textId="448A94E3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ABB6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ntya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I</w:t>
            </w:r>
          </w:p>
          <w:p w14:paraId="5099945E" w14:textId="038872B8" w:rsidR="003D026C" w:rsidRPr="00513A56" w:rsidRDefault="003D026C" w:rsidP="00513A5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513A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guachipilín</w:t>
            </w:r>
          </w:p>
          <w:p w14:paraId="6ABF6BBF" w14:textId="5D4C3BA8" w:rsidR="003D026C" w:rsidRPr="00513A56" w:rsidRDefault="003D026C" w:rsidP="00513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74A0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9DC5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CA7E9BB" w14:textId="5705A033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652D0E1B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F84FA" w14:textId="790AD85A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0E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041_Rosaceae-Rubus_FCC581-JJC582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CF5B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ncheq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ntyaq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43B73B7F" w14:textId="77777777" w:rsidR="003D026C" w:rsidRPr="00B12F2B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B12F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planta zarzamora</w:t>
            </w:r>
          </w:p>
          <w:p w14:paraId="513D281C" w14:textId="079A40DE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DB15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cheq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ntyaq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K</w:t>
            </w:r>
          </w:p>
          <w:p w14:paraId="5EC3DC6D" w14:textId="645542BC" w:rsidR="003D026C" w:rsidRPr="00B12F2B" w:rsidRDefault="003D026C" w:rsidP="00B12F2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B12F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planta zarzamora</w:t>
            </w:r>
          </w:p>
          <w:p w14:paraId="3238AA57" w14:textId="23646D5A" w:rsidR="003D026C" w:rsidRPr="00B12F2B" w:rsidRDefault="003D026C" w:rsidP="00B12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A239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FB8D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4BB3DA5" w14:textId="56B44EDB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1C7D095C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11FB" w14:textId="1E55770D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0E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042_Betulaceae-Alnus_FCC581-JJC582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38DA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kila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1B557A71" w14:textId="0905DB05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12F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hondura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B958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kla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2881550F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B12F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hondura</w:t>
            </w:r>
          </w:p>
          <w:p w14:paraId="3946F3A1" w14:textId="7F16CB47" w:rsidR="003D026C" w:rsidRPr="00B12F2B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3244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5B07E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197E3F2F" w14:textId="245C41D1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3FA34474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8F17A" w14:textId="64B1EB36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0E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043_Anacardiaceae-Spondias-sp1_FCC581-JJC582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C7A4B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sten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shinq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6504C82F" w14:textId="66E09AC9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12F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ciruela silvestre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61E5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sten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shinq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5211E1D9" w14:textId="77777777" w:rsidR="003D026C" w:rsidRPr="00B12F2B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B12F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ciruela silvestre</w:t>
            </w:r>
          </w:p>
          <w:p w14:paraId="03809E60" w14:textId="3D21BB0E" w:rsidR="003D026C" w:rsidRPr="00B12F2B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808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5321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333FF611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8857" w14:textId="06A5241E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0E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044_Anacardiaceae-Spondias-sp1_FCC581-JJC582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E83C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sten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qne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1D703485" w14:textId="5D221AA0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38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ciruela animal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0CCC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sten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qne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</w:p>
          <w:p w14:paraId="749B8DA8" w14:textId="7A41624F" w:rsidR="003D026C" w:rsidRPr="00123852" w:rsidRDefault="003D026C" w:rsidP="00123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38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ciruela animal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660D8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E6DB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3740266D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DDBC" w14:textId="7649A4FD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0E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045_Anacardiaceae-Spondias-sp2_FCC581-JJC582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8212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sten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qo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7913559D" w14:textId="03C8EC18" w:rsidR="003D026C" w:rsidRPr="00123852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238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ciruela santo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783E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yka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sten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qo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C</w:t>
            </w:r>
          </w:p>
          <w:p w14:paraId="52074C53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1238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árbol ciruela santo</w:t>
            </w:r>
          </w:p>
          <w:p w14:paraId="75C86829" w14:textId="75978CF3" w:rsidR="003D026C" w:rsidRPr="00123852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0DE1D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C3B2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D026C" w:rsidRPr="000F1569" w14:paraId="067D01C2" w14:textId="77777777" w:rsidTr="000F15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6190" w14:textId="32169C8E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60E0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046_Vitaceae_FCC581-JJC582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D5CB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ti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swe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ktsiq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65CF61CD" w14:textId="77777777" w:rsidR="003D026C" w:rsidRP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</w:pPr>
            <w:r w:rsidRPr="003D0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mecate huevo iguana</w:t>
            </w:r>
          </w:p>
          <w:p w14:paraId="06FBAD2E" w14:textId="2486E36C" w:rsidR="003D026C" w:rsidRPr="00123852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06F6" w14:textId="77777777" w:rsid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ti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swe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kstiq</w:t>
            </w:r>
            <w:r w:rsidRPr="007C08E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F</w:t>
            </w:r>
          </w:p>
          <w:p w14:paraId="002F655A" w14:textId="2134CA60" w:rsidR="003D026C" w:rsidRPr="003D026C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0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MX"/>
              </w:rPr>
              <w:t>mecate huevo iguana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E48B" w14:textId="77777777" w:rsidR="003D026C" w:rsidRPr="000F1569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80D6" w14:textId="77777777" w:rsidR="003D026C" w:rsidRPr="007A1521" w:rsidRDefault="003D026C" w:rsidP="000F1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0685F776" w14:textId="0B02FBEF" w:rsidR="000F1569" w:rsidRDefault="000F1569" w:rsidP="000F1569">
      <w:pPr>
        <w:ind w:firstLine="708"/>
        <w:rPr>
          <w:sz w:val="24"/>
          <w:szCs w:val="24"/>
        </w:rPr>
      </w:pPr>
    </w:p>
    <w:p w14:paraId="0C87C1B1" w14:textId="4F1E49D0" w:rsidR="00F6091A" w:rsidRDefault="00F6091A" w:rsidP="000F1569">
      <w:pPr>
        <w:ind w:firstLine="708"/>
        <w:rPr>
          <w:sz w:val="24"/>
          <w:szCs w:val="24"/>
        </w:rPr>
      </w:pPr>
    </w:p>
    <w:p w14:paraId="58029856" w14:textId="27136E5A" w:rsidR="00F6091A" w:rsidRPr="007A1521" w:rsidRDefault="00F6091A" w:rsidP="000F156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HORA DE TRABAJAO </w:t>
      </w:r>
      <w:r w:rsidR="004120A4">
        <w:rPr>
          <w:sz w:val="24"/>
          <w:szCs w:val="24"/>
        </w:rPr>
        <w:t xml:space="preserve">TOTAL </w:t>
      </w:r>
      <w:r w:rsidR="00545795">
        <w:rPr>
          <w:sz w:val="24"/>
          <w:szCs w:val="24"/>
        </w:rPr>
        <w:t>9</w:t>
      </w:r>
      <w:r w:rsidR="004120A4">
        <w:rPr>
          <w:sz w:val="24"/>
          <w:szCs w:val="24"/>
        </w:rPr>
        <w:t xml:space="preserve"> HORAS</w:t>
      </w:r>
    </w:p>
    <w:sectPr w:rsidR="00F6091A" w:rsidRPr="007A1521" w:rsidSect="00007DA6">
      <w:pgSz w:w="12240" w:h="15840" w:code="1"/>
      <w:pgMar w:top="1418" w:right="1418" w:bottom="1418" w:left="1418" w:header="709" w:footer="709" w:gutter="0"/>
      <w:paperSrc w:first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69"/>
    <w:rsid w:val="00007DA6"/>
    <w:rsid w:val="000E622E"/>
    <w:rsid w:val="000F1569"/>
    <w:rsid w:val="00115AF6"/>
    <w:rsid w:val="00123852"/>
    <w:rsid w:val="001345DC"/>
    <w:rsid w:val="001D77B1"/>
    <w:rsid w:val="002A4FBD"/>
    <w:rsid w:val="002B3488"/>
    <w:rsid w:val="0030676F"/>
    <w:rsid w:val="00343AF7"/>
    <w:rsid w:val="003D026C"/>
    <w:rsid w:val="0040147F"/>
    <w:rsid w:val="004120A4"/>
    <w:rsid w:val="004512EB"/>
    <w:rsid w:val="00475BE5"/>
    <w:rsid w:val="004C5AAA"/>
    <w:rsid w:val="004D0259"/>
    <w:rsid w:val="00513A56"/>
    <w:rsid w:val="00545795"/>
    <w:rsid w:val="00547639"/>
    <w:rsid w:val="00570CD0"/>
    <w:rsid w:val="005B3EC2"/>
    <w:rsid w:val="00627960"/>
    <w:rsid w:val="00683D6F"/>
    <w:rsid w:val="0069558C"/>
    <w:rsid w:val="006C0867"/>
    <w:rsid w:val="00705A73"/>
    <w:rsid w:val="00734AA0"/>
    <w:rsid w:val="007A1521"/>
    <w:rsid w:val="007C08EA"/>
    <w:rsid w:val="0081578E"/>
    <w:rsid w:val="00864A3B"/>
    <w:rsid w:val="008C6941"/>
    <w:rsid w:val="009C5CA7"/>
    <w:rsid w:val="00A60E0C"/>
    <w:rsid w:val="00AD0CD9"/>
    <w:rsid w:val="00B12F2B"/>
    <w:rsid w:val="00BD73B3"/>
    <w:rsid w:val="00CB1AB5"/>
    <w:rsid w:val="00CE7C7E"/>
    <w:rsid w:val="00DB128E"/>
    <w:rsid w:val="00E30DB1"/>
    <w:rsid w:val="00EA6340"/>
    <w:rsid w:val="00F6091A"/>
    <w:rsid w:val="00F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8B2C"/>
  <w15:chartTrackingRefBased/>
  <w15:docId w15:val="{A287E24B-6FE9-425E-87DB-DE5B46A1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611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2022-03-24T22:46:00Z</dcterms:created>
  <dcterms:modified xsi:type="dcterms:W3CDTF">2022-04-13T02:58:00Z</dcterms:modified>
</cp:coreProperties>
</file>